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111AC" w14:textId="2398F116" w:rsidR="009D542B" w:rsidRDefault="00484CE2" w:rsidP="00484CE2">
      <w:pPr>
        <w:jc w:val="center"/>
        <w:rPr>
          <w:u w:val="single"/>
        </w:rPr>
      </w:pPr>
      <w:r>
        <w:rPr>
          <w:u w:val="single"/>
        </w:rPr>
        <w:t xml:space="preserve">Informace </w:t>
      </w:r>
      <w:r w:rsidR="00CC7E7E">
        <w:rPr>
          <w:u w:val="single"/>
        </w:rPr>
        <w:t>– byt 3+1/L – Krynická</w:t>
      </w:r>
      <w:r>
        <w:rPr>
          <w:u w:val="single"/>
        </w:rPr>
        <w:t>, Praha 8</w:t>
      </w:r>
      <w:r w:rsidR="00CC7E7E">
        <w:rPr>
          <w:u w:val="single"/>
        </w:rPr>
        <w:t xml:space="preserve"> </w:t>
      </w:r>
      <w:r>
        <w:rPr>
          <w:u w:val="single"/>
        </w:rPr>
        <w:t>Troja</w:t>
      </w:r>
    </w:p>
    <w:p w14:paraId="4E80546F" w14:textId="54C8341D" w:rsidR="00484CE2" w:rsidRDefault="00484CE2" w:rsidP="00484CE2">
      <w:pPr>
        <w:jc w:val="center"/>
        <w:rPr>
          <w:u w:val="single"/>
        </w:rPr>
      </w:pPr>
    </w:p>
    <w:p w14:paraId="1F8422D1" w14:textId="77777777" w:rsidR="00CC7E7E" w:rsidRDefault="00CC7E7E" w:rsidP="00484CE2">
      <w:pPr>
        <w:jc w:val="center"/>
        <w:rPr>
          <w:u w:val="single"/>
        </w:rPr>
      </w:pPr>
    </w:p>
    <w:p w14:paraId="2C57A81A" w14:textId="770D4671" w:rsidR="00CC7E7E" w:rsidRDefault="00CC7E7E" w:rsidP="00CC7E7E">
      <w:pPr>
        <w:pStyle w:val="Odstavecseseznamem"/>
        <w:numPr>
          <w:ilvl w:val="0"/>
          <w:numId w:val="2"/>
        </w:numPr>
      </w:pPr>
      <w:r>
        <w:t xml:space="preserve">Rozloha 71, 61 m2 </w:t>
      </w:r>
      <w:r w:rsidRPr="00CC7E7E">
        <w:rPr>
          <w:sz w:val="18"/>
          <w:szCs w:val="18"/>
        </w:rPr>
        <w:t>(65,16 m2 + 5,45 m2 lodžie +</w:t>
      </w:r>
      <w:proofErr w:type="gramStart"/>
      <w:r w:rsidRPr="00CC7E7E">
        <w:rPr>
          <w:sz w:val="18"/>
          <w:szCs w:val="18"/>
        </w:rPr>
        <w:t>1m2</w:t>
      </w:r>
      <w:proofErr w:type="gramEnd"/>
      <w:r w:rsidRPr="00CC7E7E">
        <w:rPr>
          <w:sz w:val="18"/>
          <w:szCs w:val="18"/>
        </w:rPr>
        <w:t xml:space="preserve"> sklepní kóje)</w:t>
      </w:r>
    </w:p>
    <w:p w14:paraId="56291071" w14:textId="76BA66B0" w:rsidR="00CC7E7E" w:rsidRPr="00CC7E7E" w:rsidRDefault="00484CE2" w:rsidP="00CC7E7E">
      <w:pPr>
        <w:pStyle w:val="Odstavecseseznamem"/>
        <w:numPr>
          <w:ilvl w:val="0"/>
          <w:numId w:val="2"/>
        </w:numPr>
        <w:rPr>
          <w:rStyle w:val="Hypertextovodkaz"/>
          <w:color w:val="auto"/>
          <w:u w:val="none"/>
        </w:rPr>
      </w:pPr>
      <w:r>
        <w:t xml:space="preserve">Byt s nachází v 6. patře panelového domu typu </w:t>
      </w:r>
      <w:proofErr w:type="spellStart"/>
      <w:r>
        <w:t>Larsen</w:t>
      </w:r>
      <w:proofErr w:type="spellEnd"/>
      <w:r>
        <w:t xml:space="preserve"> </w:t>
      </w:r>
      <w:proofErr w:type="spellStart"/>
      <w:r>
        <w:t>Nielsen</w:t>
      </w:r>
      <w:proofErr w:type="spellEnd"/>
      <w:r w:rsidR="00331EF1">
        <w:t xml:space="preserve"> </w:t>
      </w:r>
      <w:r w:rsidRPr="00CC7E7E">
        <w:rPr>
          <w:sz w:val="18"/>
          <w:szCs w:val="18"/>
        </w:rPr>
        <w:t xml:space="preserve"> </w:t>
      </w:r>
      <w:hyperlink r:id="rId5" w:history="1">
        <w:r w:rsidRPr="00CC7E7E">
          <w:rPr>
            <w:rStyle w:val="Hypertextovodkaz"/>
            <w:sz w:val="18"/>
            <w:szCs w:val="18"/>
          </w:rPr>
          <w:t>http://panelaky.info/larsen-nielsen/</w:t>
        </w:r>
      </w:hyperlink>
      <w:r w:rsidR="00CC7E7E" w:rsidRPr="00CC7E7E">
        <w:rPr>
          <w:rStyle w:val="Hypertextovodkaz"/>
          <w:sz w:val="18"/>
          <w:szCs w:val="18"/>
        </w:rPr>
        <w:t xml:space="preserve"> </w:t>
      </w:r>
    </w:p>
    <w:p w14:paraId="68025483" w14:textId="77777777" w:rsidR="00CC7E7E" w:rsidRDefault="00CC7E7E" w:rsidP="00CC7E7E">
      <w:pPr>
        <w:pStyle w:val="Odstavecseseznamem"/>
      </w:pPr>
    </w:p>
    <w:p w14:paraId="16105EB2" w14:textId="7CE969EE" w:rsidR="00CC7E7E" w:rsidRDefault="00484CE2" w:rsidP="00CC7E7E">
      <w:pPr>
        <w:pStyle w:val="Odstavecseseznamem"/>
        <w:numPr>
          <w:ilvl w:val="0"/>
          <w:numId w:val="2"/>
        </w:numPr>
      </w:pPr>
      <w:r>
        <w:t>Dům prošel důkladnou revitalizací – prostorné výtahy, zateplení</w:t>
      </w:r>
      <w:r w:rsidR="00CC7E7E">
        <w:t xml:space="preserve"> a </w:t>
      </w:r>
      <w:r>
        <w:t>revitalizace společných prostor. Vždy tři vchody průchozí v 5. a 9. patře, kde jsou sklepní kóje. Výhodou je možnost využití výtahů</w:t>
      </w:r>
      <w:r w:rsidR="00CC7E7E">
        <w:t xml:space="preserve"> vedlejších vchodů</w:t>
      </w:r>
      <w:r>
        <w:t xml:space="preserve"> v případě poruchy. </w:t>
      </w:r>
    </w:p>
    <w:p w14:paraId="482F6B79" w14:textId="6058D55B" w:rsidR="00BE00B2" w:rsidRDefault="00484CE2" w:rsidP="00BE00B2">
      <w:pPr>
        <w:pStyle w:val="Odstavecseseznamem"/>
        <w:numPr>
          <w:ilvl w:val="0"/>
          <w:numId w:val="2"/>
        </w:numPr>
      </w:pPr>
      <w:r>
        <w:t>Velmi dobře fungující SVJ a družstvo celého domu</w:t>
      </w:r>
    </w:p>
    <w:p w14:paraId="4AFDEED5" w14:textId="77777777" w:rsidR="00BE00B2" w:rsidRDefault="00BE00B2" w:rsidP="00BE00B2">
      <w:pPr>
        <w:pStyle w:val="Odstavecseseznamem"/>
      </w:pPr>
    </w:p>
    <w:p w14:paraId="12AA2998" w14:textId="3AD60758" w:rsidR="00484CE2" w:rsidRDefault="00484CE2" w:rsidP="00CC7E7E">
      <w:pPr>
        <w:pStyle w:val="Odstavecseseznamem"/>
        <w:numPr>
          <w:ilvl w:val="0"/>
          <w:numId w:val="2"/>
        </w:numPr>
      </w:pPr>
      <w:r>
        <w:t xml:space="preserve">Byt průběžně udržován – </w:t>
      </w:r>
      <w:r w:rsidR="00CC7E7E">
        <w:t xml:space="preserve">plastová okna, bezpečnostní dveře, </w:t>
      </w:r>
      <w:r>
        <w:t xml:space="preserve">na podlahách </w:t>
      </w:r>
      <w:r w:rsidR="00BE00B2">
        <w:t>PVC/vinyl</w:t>
      </w:r>
      <w:r>
        <w:t xml:space="preserve">, </w:t>
      </w:r>
      <w:r w:rsidR="00331EF1">
        <w:t xml:space="preserve">kuchyňská linka s </w:t>
      </w:r>
      <w:r w:rsidR="00CC7E7E">
        <w:t>myčkou, horkovzdušnou troubou, varnou deskou. K</w:t>
      </w:r>
      <w:r w:rsidR="00331EF1">
        <w:t>oupelna s</w:t>
      </w:r>
      <w:r w:rsidR="00CC7E7E">
        <w:t> </w:t>
      </w:r>
      <w:r w:rsidR="00331EF1">
        <w:t>vanou</w:t>
      </w:r>
      <w:r w:rsidR="00CC7E7E">
        <w:t xml:space="preserve"> a</w:t>
      </w:r>
      <w:r w:rsidR="00331EF1">
        <w:t xml:space="preserve"> toaleta </w:t>
      </w:r>
      <w:r w:rsidR="00CC7E7E">
        <w:t>je odděleně</w:t>
      </w:r>
      <w:r w:rsidR="00331EF1">
        <w:t xml:space="preserve">, dřevotřískové jádro. Elektřina původní, </w:t>
      </w:r>
      <w:r w:rsidR="00CC7E7E">
        <w:t>stropní světlo ložnice nelze použít (bylo zaslepeno)</w:t>
      </w:r>
    </w:p>
    <w:p w14:paraId="3217CAC8" w14:textId="46DC4915" w:rsidR="00331EF1" w:rsidRDefault="00CC7E7E" w:rsidP="00CC7E7E">
      <w:pPr>
        <w:pStyle w:val="Odstavecseseznamem"/>
        <w:numPr>
          <w:ilvl w:val="0"/>
          <w:numId w:val="2"/>
        </w:numPr>
      </w:pPr>
      <w:r>
        <w:t>Byt je bez dveří</w:t>
      </w:r>
      <w:r w:rsidR="00331EF1">
        <w:t xml:space="preserve"> mezi kuchyní a obývacím pokojem a obývací</w:t>
      </w:r>
      <w:r>
        <w:t>m</w:t>
      </w:r>
      <w:r w:rsidR="00331EF1">
        <w:t xml:space="preserve"> pokoje</w:t>
      </w:r>
      <w:r>
        <w:t>m a chodbou</w:t>
      </w:r>
    </w:p>
    <w:p w14:paraId="1037304E" w14:textId="06122090" w:rsidR="00CC7E7E" w:rsidRDefault="00331EF1" w:rsidP="00CC7E7E">
      <w:pPr>
        <w:pStyle w:val="Odstavecseseznamem"/>
        <w:numPr>
          <w:ilvl w:val="0"/>
          <w:numId w:val="2"/>
        </w:numPr>
      </w:pPr>
      <w:r>
        <w:t>V bytě množství úložných prostor díky skříním, které je možno po dohodě zanechat stejně jako další vybavení obývacího pokoje</w:t>
      </w:r>
      <w:bookmarkStart w:id="0" w:name="_GoBack"/>
      <w:bookmarkEnd w:id="0"/>
    </w:p>
    <w:p w14:paraId="1C03DAD2" w14:textId="35A8A60A" w:rsidR="00CC7E7E" w:rsidRDefault="00CC7E7E" w:rsidP="00CC7E7E">
      <w:pPr>
        <w:pStyle w:val="Odstavecseseznamem"/>
        <w:numPr>
          <w:ilvl w:val="0"/>
          <w:numId w:val="2"/>
        </w:numPr>
      </w:pPr>
      <w:r>
        <w:t>K bytu patří sklepní kóje v 5. patře domu</w:t>
      </w:r>
    </w:p>
    <w:p w14:paraId="5BC3A121" w14:textId="29971253" w:rsidR="00CC7E7E" w:rsidRDefault="00CC7E7E" w:rsidP="00CC7E7E">
      <w:pPr>
        <w:pStyle w:val="Odstavecseseznamem"/>
      </w:pPr>
    </w:p>
    <w:p w14:paraId="36B6086C" w14:textId="5C270644" w:rsidR="00CC7E7E" w:rsidRDefault="00331EF1" w:rsidP="00CC7E7E">
      <w:pPr>
        <w:pStyle w:val="Odstavecseseznamem"/>
        <w:numPr>
          <w:ilvl w:val="0"/>
          <w:numId w:val="2"/>
        </w:numPr>
      </w:pPr>
      <w:r>
        <w:t>Nádherný výhled na Prahu z</w:t>
      </w:r>
      <w:r w:rsidR="00CC7E7E">
        <w:t> </w:t>
      </w:r>
      <w:proofErr w:type="spellStart"/>
      <w:r>
        <w:t>ji</w:t>
      </w:r>
      <w:r w:rsidR="00CC7E7E">
        <w:t>ho</w:t>
      </w:r>
      <w:proofErr w:type="spellEnd"/>
      <w:r w:rsidR="00CC7E7E">
        <w:t>-západně</w:t>
      </w:r>
      <w:r>
        <w:t xml:space="preserve"> orientovaného balkonu. Balkon opatřen ochrannou sítí.</w:t>
      </w:r>
    </w:p>
    <w:p w14:paraId="7F94DF31" w14:textId="10E87A7F" w:rsidR="00CC7E7E" w:rsidRDefault="00CC7E7E" w:rsidP="00CC7E7E">
      <w:pPr>
        <w:pStyle w:val="Odstavecseseznamem"/>
        <w:numPr>
          <w:ilvl w:val="0"/>
          <w:numId w:val="2"/>
        </w:numPr>
      </w:pPr>
      <w:r>
        <w:t>Stanice Poliklinika Mazurská (bus 144,177, 202) je 3 minuty od domu, metro C Kobylisy (7 minut jízdy)</w:t>
      </w:r>
    </w:p>
    <w:p w14:paraId="3AD187FA" w14:textId="055BFAC8" w:rsidR="00CC7E7E" w:rsidRDefault="00CC7E7E" w:rsidP="00CC7E7E">
      <w:pPr>
        <w:pStyle w:val="Odstavecseseznamem"/>
        <w:numPr>
          <w:ilvl w:val="0"/>
          <w:numId w:val="2"/>
        </w:numPr>
      </w:pPr>
      <w:r>
        <w:t xml:space="preserve">V blízkosti se nachází Přírodní park </w:t>
      </w:r>
      <w:proofErr w:type="spellStart"/>
      <w:r>
        <w:t>Draháň-Trója</w:t>
      </w:r>
      <w:proofErr w:type="spellEnd"/>
      <w:r>
        <w:t xml:space="preserve">, Přírodní rezervace Podhoří, Botanická zahrada, ZOO, Aquacentrum </w:t>
      </w:r>
      <w:proofErr w:type="spellStart"/>
      <w:r>
        <w:t>Šutka</w:t>
      </w:r>
      <w:proofErr w:type="spellEnd"/>
      <w:r>
        <w:t>.</w:t>
      </w:r>
    </w:p>
    <w:p w14:paraId="120D3779" w14:textId="18F0608D" w:rsidR="00331EF1" w:rsidRDefault="00331EF1" w:rsidP="00CC7E7E">
      <w:pPr>
        <w:pStyle w:val="Odstavecseseznamem"/>
      </w:pPr>
    </w:p>
    <w:p w14:paraId="58B4BE96" w14:textId="290077A1" w:rsidR="00CC7E7E" w:rsidRDefault="00CC7E7E" w:rsidP="00CC020B">
      <w:pPr>
        <w:pStyle w:val="Odstavecseseznamem"/>
      </w:pPr>
    </w:p>
    <w:p w14:paraId="11FA2DFD" w14:textId="77777777" w:rsidR="00CC7E7E" w:rsidRDefault="00CC7E7E" w:rsidP="00CC020B">
      <w:pPr>
        <w:pStyle w:val="Odstavecseseznamem"/>
      </w:pPr>
    </w:p>
    <w:p w14:paraId="205B26D4" w14:textId="77777777" w:rsidR="00484CE2" w:rsidRDefault="00484CE2" w:rsidP="00484CE2">
      <w:pPr>
        <w:ind w:left="360"/>
      </w:pPr>
    </w:p>
    <w:p w14:paraId="13A7A51C" w14:textId="1B1D0CC9" w:rsidR="00484CE2" w:rsidRPr="00484CE2" w:rsidRDefault="00484CE2" w:rsidP="00484CE2"/>
    <w:sectPr w:rsidR="00484CE2" w:rsidRPr="00484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6733E"/>
    <w:multiLevelType w:val="hybridMultilevel"/>
    <w:tmpl w:val="22381234"/>
    <w:lvl w:ilvl="0" w:tplc="E514CA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31D86"/>
    <w:multiLevelType w:val="hybridMultilevel"/>
    <w:tmpl w:val="6960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E2"/>
    <w:rsid w:val="00303A76"/>
    <w:rsid w:val="00331EF1"/>
    <w:rsid w:val="00484CE2"/>
    <w:rsid w:val="00707166"/>
    <w:rsid w:val="009D542B"/>
    <w:rsid w:val="00BE00B2"/>
    <w:rsid w:val="00CC020B"/>
    <w:rsid w:val="00CC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4C74"/>
  <w15:chartTrackingRefBased/>
  <w15:docId w15:val="{D5A5081B-2DDA-4F15-8030-E6407056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4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4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4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4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4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4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4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4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4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4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4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4C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4C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4C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4C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4C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4C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4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4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4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4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4C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4C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4C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4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4C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4CE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84CE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4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elaky.info/larsen-niels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1206</Characters>
  <Application>Microsoft Office Word</Application>
  <DocSecurity>0</DocSecurity>
  <Lines>22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Žerebná</dc:creator>
  <cp:keywords/>
  <dc:description/>
  <cp:lastModifiedBy>M Jindrakova</cp:lastModifiedBy>
  <cp:revision>3</cp:revision>
  <dcterms:created xsi:type="dcterms:W3CDTF">2025-03-20T19:57:00Z</dcterms:created>
  <dcterms:modified xsi:type="dcterms:W3CDTF">2025-03-20T20:00:00Z</dcterms:modified>
</cp:coreProperties>
</file>